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09841397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lang w:val="ky-KG"/>
              </w:rPr>
              <w:t>31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wordWrap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wordWrap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увеличение объема воды</w:t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5"/>
        <w:tblW w:w="981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389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8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8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8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</w:t>
            </w:r>
          </w:p>
        </w:tc>
        <w:tc>
          <w:tcPr>
            <w:tcW w:w="38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y-KG"/>
              </w:rPr>
              <w:t>Письменное подтверждение об отсутствии изменений и дополнений к технологической схеме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y-KG"/>
              </w:rPr>
              <w:t>Согласие собственника скважины (в случае нахождения такой скважины в частной собственности)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ky-KG"/>
              </w:rPr>
              <w:t xml:space="preserve">Сведения об оплате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>(СУЛ, бонусов, роялти, о пополнении рекультивационного счета -необходимое из перечня)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НПА: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Положение о порядке лицензирования недропользования, ПКР № 561 от 29.11.2018 г.)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рассмотрения заявления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0 календарных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  <w:vAlign w:val="top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ВНИМАНИЕ!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случае непогашения платежных обязательств, Министерство прекращает (аннулирует) действие лицензии в установленном законодательством порядке.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 Плательщик, сменивший свой адрес и не уведомивший уполномоченные гос.органы, несет ответственность за последствия несоевременной уплаты сбора.</w:t>
            </w:r>
          </w:p>
        </w:tc>
      </w:tr>
      <w:bookmarkEnd w:id="0"/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10"/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10"/>
          <w:rFonts w:hint="default" w:ascii="Times New Roman" w:hAnsi="Times New Roman"/>
          <w:sz w:val="24"/>
          <w:szCs w:val="24"/>
          <w:lang w:val="ru-RU"/>
        </w:rPr>
      </w:pPr>
      <w:r>
        <w:rPr>
          <w:rStyle w:val="10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0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sz w:val="24"/>
          <w:szCs w:val="24"/>
        </w:rPr>
        <w:t>копии.</w:t>
      </w:r>
      <w:r>
        <w:rPr>
          <w:rStyle w:val="10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0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/>
        <w:ind w:firstLine="660" w:firstLineChars="300"/>
        <w:jc w:val="both"/>
        <w:rPr>
          <w:rStyle w:val="10"/>
          <w:rFonts w:ascii="Times New Roman" w:hAnsi="Times New Roman"/>
          <w:b/>
          <w:bCs/>
          <w:sz w:val="22"/>
          <w:szCs w:val="22"/>
        </w:rPr>
      </w:pPr>
      <w:bookmarkStart w:id="1" w:name="_GoBack"/>
      <w:bookmarkEnd w:id="1"/>
    </w:p>
    <w:p>
      <w:pPr>
        <w:spacing w:after="0" w:line="20" w:lineRule="atLeast"/>
        <w:jc w:val="both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sectPr>
      <w:pgSz w:w="11906" w:h="16838"/>
      <w:pgMar w:top="567" w:right="851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61223"/>
    <w:rsid w:val="0007353B"/>
    <w:rsid w:val="000A2E7F"/>
    <w:rsid w:val="0012542F"/>
    <w:rsid w:val="00157891"/>
    <w:rsid w:val="001632BF"/>
    <w:rsid w:val="002211AE"/>
    <w:rsid w:val="00296723"/>
    <w:rsid w:val="002C246C"/>
    <w:rsid w:val="002D5DC4"/>
    <w:rsid w:val="0030109A"/>
    <w:rsid w:val="003845D5"/>
    <w:rsid w:val="003A1E1F"/>
    <w:rsid w:val="003A48A7"/>
    <w:rsid w:val="003B1914"/>
    <w:rsid w:val="00417841"/>
    <w:rsid w:val="00452C77"/>
    <w:rsid w:val="004A0E4B"/>
    <w:rsid w:val="00537EEF"/>
    <w:rsid w:val="00565C21"/>
    <w:rsid w:val="005F6977"/>
    <w:rsid w:val="0063260D"/>
    <w:rsid w:val="00664191"/>
    <w:rsid w:val="006831BD"/>
    <w:rsid w:val="006B5F55"/>
    <w:rsid w:val="006C1F24"/>
    <w:rsid w:val="006E725B"/>
    <w:rsid w:val="00706943"/>
    <w:rsid w:val="0072457E"/>
    <w:rsid w:val="00727470"/>
    <w:rsid w:val="007A6B30"/>
    <w:rsid w:val="007A7146"/>
    <w:rsid w:val="007B2951"/>
    <w:rsid w:val="00891A57"/>
    <w:rsid w:val="008A336E"/>
    <w:rsid w:val="008F5351"/>
    <w:rsid w:val="008F7C1B"/>
    <w:rsid w:val="00A011BA"/>
    <w:rsid w:val="00A03D26"/>
    <w:rsid w:val="00A52F4C"/>
    <w:rsid w:val="00A57AEE"/>
    <w:rsid w:val="00A82A4D"/>
    <w:rsid w:val="00AA5A7D"/>
    <w:rsid w:val="00AD7003"/>
    <w:rsid w:val="00AF1417"/>
    <w:rsid w:val="00B17B4C"/>
    <w:rsid w:val="00B40104"/>
    <w:rsid w:val="00B7207C"/>
    <w:rsid w:val="00B854F2"/>
    <w:rsid w:val="00BE0523"/>
    <w:rsid w:val="00C573A6"/>
    <w:rsid w:val="00CA77E0"/>
    <w:rsid w:val="00CC3D16"/>
    <w:rsid w:val="00D01D3A"/>
    <w:rsid w:val="00D0297F"/>
    <w:rsid w:val="00D144AF"/>
    <w:rsid w:val="00D6026E"/>
    <w:rsid w:val="00D63B2B"/>
    <w:rsid w:val="00D70675"/>
    <w:rsid w:val="00D87053"/>
    <w:rsid w:val="00D91567"/>
    <w:rsid w:val="00DB7BCD"/>
    <w:rsid w:val="00E04B86"/>
    <w:rsid w:val="00E2593B"/>
    <w:rsid w:val="00E33411"/>
    <w:rsid w:val="00E73FAD"/>
    <w:rsid w:val="00E828F7"/>
    <w:rsid w:val="00E934C5"/>
    <w:rsid w:val="00EB168B"/>
    <w:rsid w:val="00F26689"/>
    <w:rsid w:val="00F621DE"/>
    <w:rsid w:val="00F62921"/>
    <w:rsid w:val="00FA089E"/>
    <w:rsid w:val="00FD7D6F"/>
    <w:rsid w:val="02F17C95"/>
    <w:rsid w:val="03AE274D"/>
    <w:rsid w:val="04F5502D"/>
    <w:rsid w:val="09F56F3A"/>
    <w:rsid w:val="0FF32541"/>
    <w:rsid w:val="14BC7E55"/>
    <w:rsid w:val="15166304"/>
    <w:rsid w:val="1DF37CB0"/>
    <w:rsid w:val="34D00173"/>
    <w:rsid w:val="353F464C"/>
    <w:rsid w:val="36CE6CA1"/>
    <w:rsid w:val="37D905A6"/>
    <w:rsid w:val="455F4AFF"/>
    <w:rsid w:val="483E04E0"/>
    <w:rsid w:val="48A60999"/>
    <w:rsid w:val="4F895A9F"/>
    <w:rsid w:val="50C95304"/>
    <w:rsid w:val="55476DB3"/>
    <w:rsid w:val="57174285"/>
    <w:rsid w:val="5F2B03C9"/>
    <w:rsid w:val="6237777F"/>
    <w:rsid w:val="6459633C"/>
    <w:rsid w:val="699C3B3A"/>
    <w:rsid w:val="6AFC79F5"/>
    <w:rsid w:val="7249326C"/>
    <w:rsid w:val="75064516"/>
    <w:rsid w:val="7768204E"/>
    <w:rsid w:val="7FA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jpfdse"/>
    <w:basedOn w:val="2"/>
    <w:autoRedefine/>
    <w:qFormat/>
    <w:uiPriority w:val="0"/>
  </w:style>
  <w:style w:type="character" w:customStyle="1" w:styleId="9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0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1924</Characters>
  <Lines>16</Lines>
  <Paragraphs>4</Paragraphs>
  <TotalTime>0</TotalTime>
  <ScaleCrop>false</ScaleCrop>
  <LinksUpToDate>false</LinksUpToDate>
  <CharactersWithSpaces>2257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2022-10-01T10:25:00Z</dcterms:created>
  <dc:creator>Жоокаева Нурзат Эмилбековна</dc:creator>
  <cp:lastModifiedBy>УЭРЛД ЖН</cp:lastModifiedBy>
  <cp:lastPrinted>2024-06-06T10:58:00Z</cp:lastPrinted>
  <dcterms:modified xsi:type="dcterms:W3CDTF">2024-06-07T04:44:08Z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EC819576D2C64BB39263A5CB2144F0C0_13</vt:lpwstr>
  </property>
</Properties>
</file>